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DC4441" w:rsidRDefault="00DC4441">
      <w:pPr>
        <w:rPr>
          <w:rFonts w:asciiTheme="minorHAnsi" w:hAnsiTheme="minorHAnsi"/>
          <w:sz w:val="24"/>
          <w:szCs w:val="24"/>
        </w:rPr>
      </w:pPr>
      <w:r w:rsidRPr="00DC4441">
        <w:rPr>
          <w:rFonts w:asciiTheme="minorHAnsi" w:hAnsiTheme="minorHAnsi"/>
          <w:b/>
          <w:sz w:val="24"/>
          <w:szCs w:val="24"/>
        </w:rPr>
        <w:t>Handyman</w:t>
      </w:r>
      <w:r w:rsidRPr="00DC4441">
        <w:rPr>
          <w:rFonts w:asciiTheme="minorHAnsi" w:hAnsiTheme="minorHAnsi"/>
          <w:sz w:val="24"/>
          <w:szCs w:val="24"/>
        </w:rPr>
        <w:t xml:space="preserve"> (James Taylor)</w:t>
      </w:r>
    </w:p>
    <w:p w:rsidR="00DC4441" w:rsidRPr="00DC4441" w:rsidRDefault="00DC4441">
      <w:pPr>
        <w:rPr>
          <w:rFonts w:asciiTheme="minorHAnsi" w:hAnsiTheme="minorHAnsi"/>
          <w:sz w:val="24"/>
          <w:szCs w:val="24"/>
        </w:rPr>
      </w:pPr>
      <w:hyperlink r:id="rId4" w:history="1">
        <w:r w:rsidRPr="00DC4441">
          <w:rPr>
            <w:rStyle w:val="Hyperlink"/>
            <w:rFonts w:asciiTheme="minorHAnsi" w:hAnsiTheme="minorHAnsi"/>
            <w:sz w:val="24"/>
            <w:szCs w:val="24"/>
          </w:rPr>
          <w:t>https://www.youtube.com/watch?v=kGdWA93e-Ls</w:t>
        </w:r>
      </w:hyperlink>
      <w:r w:rsidRPr="00DC4441">
        <w:rPr>
          <w:rFonts w:asciiTheme="minorHAnsi" w:hAnsiTheme="minorHAnsi"/>
          <w:sz w:val="24"/>
          <w:szCs w:val="24"/>
        </w:rPr>
        <w:t xml:space="preserve"> 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  <w:t>D A/Bm  4x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Hey girls  gather round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Listen to what I'm puttin' down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D   Dsus4  A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Hey baby, I'm you handyman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    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not the kind to use a pencil or rule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F#m    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handy with love and I'm no fool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A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D   Dsus4  D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fix broken hearts I know that I truly can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                   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your broken heart should need repair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A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D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then I am the man to see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                        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whisper sweet things you tell all your friends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     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They'll come runnin' to me....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D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Here is the main thing that I want to say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busy twenty four hours a day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A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D   Dsus4  A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fix broken hearts, I know that I truly can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D                   </w:t>
      </w:r>
      <w:r w:rsidR="009C237F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A          </w:t>
      </w:r>
      <w:r w:rsidR="009C237F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Come a come a come a come a come come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</w:t>
      </w:r>
      <w:r w:rsidR="009C237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  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Yeah..... yeah yeah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D               </w:t>
      </w:r>
      <w:r w:rsidR="009C237F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A      </w:t>
      </w:r>
      <w:r w:rsidR="009C237F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</w:t>
      </w: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Bm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Come a come a come a come a come come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                     </w:t>
      </w:r>
      <w:r w:rsidR="009C237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They'll come runnin' to me.....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Here is the main thing that I want to say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>I'm busy twenty four hours a day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fix broken hearts baby I'm your handyman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Come a come a come a come a come come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C444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Yeah..... yeah yeah  4x</w:t>
      </w:r>
    </w:p>
    <w:p w:rsidR="00DC4441" w:rsidRPr="00DC4441" w:rsidRDefault="00DC4441" w:rsidP="00DC4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sectPr w:rsidR="00DC4441" w:rsidRPr="00DC4441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C4441"/>
    <w:rsid w:val="0041381B"/>
    <w:rsid w:val="009C237F"/>
    <w:rsid w:val="00DC4441"/>
    <w:rsid w:val="00DD1FA0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4441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4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C444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dWA93e-L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2015-06-24T08:45:00Z</dcterms:created>
  <dcterms:modified xsi:type="dcterms:W3CDTF">2015-06-24T09:42:00Z</dcterms:modified>
</cp:coreProperties>
</file>